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C2" w:rsidRDefault="00414874" w:rsidP="000F6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проведенном заседании Комиссии по организации противодействия коррупции и урегулированию конфликта интересов в ФГБУ «ННИИТО им</w:t>
      </w:r>
      <w:r w:rsidR="000F64C2">
        <w:rPr>
          <w:rFonts w:ascii="Times New Roman" w:hAnsi="Times New Roman" w:cs="Times New Roman"/>
          <w:b/>
          <w:sz w:val="28"/>
          <w:szCs w:val="28"/>
        </w:rPr>
        <w:t>. Я.Л. Цивьяна» Минздрава России</w:t>
      </w:r>
    </w:p>
    <w:p w:rsidR="000F64C2" w:rsidRDefault="000F64C2" w:rsidP="000F64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74" w:rsidRPr="000F64C2" w:rsidRDefault="00F417E4" w:rsidP="000F64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</w:t>
      </w:r>
      <w:r w:rsidR="008E0CD8" w:rsidRPr="000F64C2">
        <w:rPr>
          <w:rFonts w:ascii="Times New Roman" w:hAnsi="Times New Roman" w:cs="Times New Roman"/>
          <w:sz w:val="28"/>
          <w:szCs w:val="28"/>
        </w:rPr>
        <w:t xml:space="preserve"> </w:t>
      </w:r>
      <w:r w:rsidR="00414874" w:rsidRPr="000F64C2">
        <w:rPr>
          <w:rFonts w:ascii="Times New Roman" w:hAnsi="Times New Roman" w:cs="Times New Roman"/>
          <w:sz w:val="28"/>
          <w:szCs w:val="28"/>
        </w:rPr>
        <w:t>202</w:t>
      </w:r>
      <w:r w:rsidR="0085193D" w:rsidRPr="000F64C2">
        <w:rPr>
          <w:rFonts w:ascii="Times New Roman" w:hAnsi="Times New Roman" w:cs="Times New Roman"/>
          <w:sz w:val="28"/>
          <w:szCs w:val="28"/>
        </w:rPr>
        <w:t>5</w:t>
      </w:r>
      <w:r w:rsidR="00A56FA7" w:rsidRPr="000F64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4874" w:rsidRPr="000F64C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организации противодействия коррупции и урегулированию конфликта интересов в ФГБУ «ННИИТО им</w:t>
      </w:r>
      <w:r w:rsidR="00630FAF" w:rsidRPr="000F64C2">
        <w:rPr>
          <w:rFonts w:ascii="Times New Roman" w:hAnsi="Times New Roman" w:cs="Times New Roman"/>
          <w:sz w:val="28"/>
          <w:szCs w:val="28"/>
        </w:rPr>
        <w:t>. </w:t>
      </w:r>
      <w:r w:rsidR="00414874" w:rsidRPr="000F64C2">
        <w:rPr>
          <w:rFonts w:ascii="Times New Roman" w:hAnsi="Times New Roman" w:cs="Times New Roman"/>
          <w:sz w:val="28"/>
          <w:szCs w:val="28"/>
        </w:rPr>
        <w:t>Я.Л.</w:t>
      </w:r>
      <w:r w:rsidR="00630FAF" w:rsidRPr="000F64C2">
        <w:rPr>
          <w:rFonts w:ascii="Times New Roman" w:hAnsi="Times New Roman" w:cs="Times New Roman"/>
          <w:sz w:val="28"/>
          <w:szCs w:val="28"/>
        </w:rPr>
        <w:t> </w:t>
      </w:r>
      <w:r w:rsidR="00414874" w:rsidRPr="000F64C2">
        <w:rPr>
          <w:rFonts w:ascii="Times New Roman" w:hAnsi="Times New Roman" w:cs="Times New Roman"/>
          <w:sz w:val="28"/>
          <w:szCs w:val="28"/>
        </w:rPr>
        <w:t xml:space="preserve">Цивьяна» </w:t>
      </w:r>
      <w:r w:rsidR="004566B2" w:rsidRPr="000F64C2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="00414874" w:rsidRPr="000F64C2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F64946" w:rsidRPr="000F64C2" w:rsidRDefault="00965891" w:rsidP="000F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C2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  <w:r w:rsidR="00F64946" w:rsidRPr="000F64C2">
        <w:rPr>
          <w:rFonts w:ascii="Times New Roman" w:hAnsi="Times New Roman" w:cs="Times New Roman"/>
          <w:sz w:val="28"/>
          <w:szCs w:val="28"/>
        </w:rPr>
        <w:t>:</w:t>
      </w:r>
    </w:p>
    <w:p w:rsidR="0085193D" w:rsidRPr="000F64C2" w:rsidRDefault="0085193D" w:rsidP="000F64C2">
      <w:pPr>
        <w:tabs>
          <w:tab w:val="left" w:pos="2805"/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C2">
        <w:rPr>
          <w:rFonts w:ascii="Times New Roman" w:hAnsi="Times New Roman" w:cs="Times New Roman"/>
          <w:sz w:val="28"/>
          <w:szCs w:val="28"/>
        </w:rPr>
        <w:t xml:space="preserve">1. О </w:t>
      </w:r>
      <w:r w:rsidR="00F417E4">
        <w:rPr>
          <w:rFonts w:ascii="Times New Roman" w:hAnsi="Times New Roman" w:cs="Times New Roman"/>
          <w:sz w:val="28"/>
          <w:szCs w:val="28"/>
        </w:rPr>
        <w:t xml:space="preserve">рассмотрении заявления работников о невозможности представления сведений о доходах, расходах, об имуществе и обязательствах имущественного характера. </w:t>
      </w:r>
      <w:r w:rsidRPr="000F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46" w:rsidRPr="000F64C2" w:rsidRDefault="00F64946" w:rsidP="000F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C2">
        <w:rPr>
          <w:rFonts w:ascii="Times New Roman" w:hAnsi="Times New Roman" w:cs="Times New Roman"/>
          <w:sz w:val="28"/>
          <w:szCs w:val="28"/>
        </w:rPr>
        <w:t>По итогам заседания Комиссией были приняты следующие решения:</w:t>
      </w:r>
    </w:p>
    <w:p w:rsidR="00E01411" w:rsidRPr="006771B9" w:rsidRDefault="0085193D" w:rsidP="000F64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C2">
        <w:rPr>
          <w:rFonts w:ascii="Times New Roman" w:hAnsi="Times New Roman" w:cs="Times New Roman"/>
          <w:sz w:val="28"/>
          <w:szCs w:val="28"/>
        </w:rPr>
        <w:t>1.</w:t>
      </w:r>
      <w:r w:rsidR="00E01411">
        <w:rPr>
          <w:rFonts w:ascii="Times New Roman" w:hAnsi="Times New Roman" w:cs="Times New Roman"/>
          <w:sz w:val="28"/>
          <w:szCs w:val="28"/>
        </w:rPr>
        <w:t>1.</w:t>
      </w:r>
      <w:r w:rsidRPr="000F64C2">
        <w:rPr>
          <w:rFonts w:ascii="Times New Roman" w:hAnsi="Times New Roman" w:cs="Times New Roman"/>
          <w:sz w:val="28"/>
          <w:szCs w:val="28"/>
        </w:rPr>
        <w:t xml:space="preserve"> </w:t>
      </w:r>
      <w:r w:rsidR="00E01411">
        <w:rPr>
          <w:rFonts w:ascii="Times New Roman" w:hAnsi="Times New Roman" w:cs="Times New Roman"/>
          <w:sz w:val="28"/>
          <w:szCs w:val="28"/>
        </w:rPr>
        <w:t>Признать, что причина непредставления работником сведений о доходах, расходах, об имуществе и обязательствах имущественного характера в части уставного капитала иностранных комп</w:t>
      </w:r>
      <w:r w:rsidR="006771B9">
        <w:rPr>
          <w:rFonts w:ascii="Times New Roman" w:hAnsi="Times New Roman" w:cs="Times New Roman"/>
          <w:sz w:val="28"/>
          <w:szCs w:val="28"/>
        </w:rPr>
        <w:t>аний объективной и уважительной</w:t>
      </w:r>
      <w:r w:rsidR="006771B9">
        <w:rPr>
          <w:rFonts w:ascii="Times New Roman" w:hAnsi="Times New Roman" w:cs="Times New Roman"/>
          <w:sz w:val="28"/>
          <w:szCs w:val="28"/>
          <w:lang w:val="en-US"/>
        </w:rPr>
        <w:t>;</w:t>
      </w:r>
      <w:bookmarkStart w:id="0" w:name="_GoBack"/>
      <w:bookmarkEnd w:id="0"/>
    </w:p>
    <w:p w:rsidR="00E01411" w:rsidRDefault="00E01411" w:rsidP="000F64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Признать, что причина непредставленная работником сведений о доходах, расходах, об имуществе и обязательствах имущественного характера на несовершеннолетнего ребенка является объективной и уважительной. </w:t>
      </w:r>
    </w:p>
    <w:p w:rsidR="00E01411" w:rsidRDefault="00E01411" w:rsidP="000F64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A1" w:rsidRPr="000F64C2" w:rsidRDefault="00E01411" w:rsidP="00E014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23" w:rsidRPr="000F64C2" w:rsidRDefault="00841123" w:rsidP="000F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1123" w:rsidRPr="000F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15E"/>
    <w:multiLevelType w:val="hybridMultilevel"/>
    <w:tmpl w:val="1268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51EC"/>
    <w:multiLevelType w:val="hybridMultilevel"/>
    <w:tmpl w:val="C860AF8E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057B1"/>
    <w:multiLevelType w:val="hybridMultilevel"/>
    <w:tmpl w:val="04AA63DE"/>
    <w:lvl w:ilvl="0" w:tplc="90C8D58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3DA05C69"/>
    <w:multiLevelType w:val="hybridMultilevel"/>
    <w:tmpl w:val="E918C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0E81"/>
    <w:multiLevelType w:val="hybridMultilevel"/>
    <w:tmpl w:val="17545206"/>
    <w:lvl w:ilvl="0" w:tplc="DECAA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8F5C3B"/>
    <w:multiLevelType w:val="hybridMultilevel"/>
    <w:tmpl w:val="11428B48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0AE"/>
    <w:multiLevelType w:val="hybridMultilevel"/>
    <w:tmpl w:val="1BB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5F12"/>
    <w:multiLevelType w:val="hybridMultilevel"/>
    <w:tmpl w:val="DF3ECD0A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94B4C"/>
    <w:multiLevelType w:val="hybridMultilevel"/>
    <w:tmpl w:val="DBF030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09"/>
    <w:rsid w:val="000F64C2"/>
    <w:rsid w:val="002115D2"/>
    <w:rsid w:val="002C57DC"/>
    <w:rsid w:val="00414874"/>
    <w:rsid w:val="004566B2"/>
    <w:rsid w:val="004B5CE6"/>
    <w:rsid w:val="004C509C"/>
    <w:rsid w:val="005B2FA3"/>
    <w:rsid w:val="005E1004"/>
    <w:rsid w:val="006059AA"/>
    <w:rsid w:val="006131A7"/>
    <w:rsid w:val="006203AA"/>
    <w:rsid w:val="00630A2A"/>
    <w:rsid w:val="00630FAF"/>
    <w:rsid w:val="006771B9"/>
    <w:rsid w:val="00680EED"/>
    <w:rsid w:val="006865B1"/>
    <w:rsid w:val="007F35F8"/>
    <w:rsid w:val="00841123"/>
    <w:rsid w:val="0085193D"/>
    <w:rsid w:val="008777A8"/>
    <w:rsid w:val="008A4605"/>
    <w:rsid w:val="008C47C8"/>
    <w:rsid w:val="008E0CD8"/>
    <w:rsid w:val="008F267A"/>
    <w:rsid w:val="009465A5"/>
    <w:rsid w:val="00961568"/>
    <w:rsid w:val="00965891"/>
    <w:rsid w:val="00A56FA7"/>
    <w:rsid w:val="00A62948"/>
    <w:rsid w:val="00B02C13"/>
    <w:rsid w:val="00BC16A1"/>
    <w:rsid w:val="00BD6DBC"/>
    <w:rsid w:val="00C06C84"/>
    <w:rsid w:val="00C3545F"/>
    <w:rsid w:val="00C90109"/>
    <w:rsid w:val="00DE2311"/>
    <w:rsid w:val="00E01411"/>
    <w:rsid w:val="00F33895"/>
    <w:rsid w:val="00F417E4"/>
    <w:rsid w:val="00F574EC"/>
    <w:rsid w:val="00F64946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1D3C"/>
  <w15:docId w15:val="{4523F820-4DC8-458B-82C6-C142B53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Михеенко Ольга Сергеевна</dc:creator>
  <cp:lastModifiedBy>Атаманенко Валерия Викторовна</cp:lastModifiedBy>
  <cp:revision>3</cp:revision>
  <cp:lastPrinted>2020-07-29T03:54:00Z</cp:lastPrinted>
  <dcterms:created xsi:type="dcterms:W3CDTF">2025-03-11T09:38:00Z</dcterms:created>
  <dcterms:modified xsi:type="dcterms:W3CDTF">2025-03-11T09:41:00Z</dcterms:modified>
</cp:coreProperties>
</file>